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5DC54" w14:textId="7579F0A8" w:rsidR="00825784" w:rsidRDefault="00825784" w:rsidP="0082578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Lesson 12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God Keeps Daniel Safe</w:t>
      </w:r>
    </w:p>
    <w:p w14:paraId="7159A8F7" w14:textId="7222BBF5" w:rsidR="00825784" w:rsidRDefault="00825784" w:rsidP="0082578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Grades 3 and 4</w:t>
      </w:r>
    </w:p>
    <w:p w14:paraId="21E484F9" w14:textId="196DACFF" w:rsidR="00825784" w:rsidRDefault="00825784" w:rsidP="008257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Character study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Our actions/choices give either good results or bad ones. Using Daniel 6:1-27</w:t>
      </w:r>
      <w:r w:rsidR="00E5697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tell what each person does and what is the result. The Bible passages given will help you know what to write.</w:t>
      </w:r>
    </w:p>
    <w:p w14:paraId="2992E79C" w14:textId="5E8D4D20" w:rsidR="00825784" w:rsidRDefault="00825784" w:rsidP="0082578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King Darius</w:t>
      </w:r>
    </w:p>
    <w:p w14:paraId="1117E9AC" w14:textId="1FF97396" w:rsidR="00825784" w:rsidRDefault="00825784" w:rsidP="0082578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>Action: (Daniel 6: 9)</w:t>
      </w:r>
    </w:p>
    <w:p w14:paraId="6662F384" w14:textId="77777777" w:rsidR="00825784" w:rsidRDefault="00825784" w:rsidP="00825784">
      <w:pPr>
        <w:rPr>
          <w:rFonts w:ascii="Times New Roman" w:hAnsi="Times New Roman" w:cs="Times New Roman"/>
          <w:b/>
          <w:bCs/>
        </w:rPr>
      </w:pPr>
    </w:p>
    <w:p w14:paraId="0F1721FC" w14:textId="110EDC54" w:rsidR="00825784" w:rsidRDefault="00825784" w:rsidP="0082578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>Result: (Daniel 6:12, 14, 16-19)</w:t>
      </w:r>
    </w:p>
    <w:p w14:paraId="35C4FDA5" w14:textId="77777777" w:rsidR="00825784" w:rsidRDefault="00825784" w:rsidP="00825784">
      <w:pPr>
        <w:rPr>
          <w:rFonts w:ascii="Times New Roman" w:hAnsi="Times New Roman" w:cs="Times New Roman"/>
          <w:b/>
          <w:bCs/>
        </w:rPr>
      </w:pPr>
    </w:p>
    <w:p w14:paraId="72B2A8E0" w14:textId="407387FB" w:rsidR="00825784" w:rsidRDefault="00825784" w:rsidP="0082578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Daniel</w:t>
      </w:r>
    </w:p>
    <w:p w14:paraId="155C3529" w14:textId="3FF5F804" w:rsidR="00825784" w:rsidRDefault="00825784" w:rsidP="0082578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>Action: (Daniel 6:3, 10, 13)</w:t>
      </w:r>
    </w:p>
    <w:p w14:paraId="43E32956" w14:textId="77777777" w:rsidR="00825784" w:rsidRDefault="00825784" w:rsidP="00825784">
      <w:pPr>
        <w:rPr>
          <w:rFonts w:ascii="Times New Roman" w:hAnsi="Times New Roman" w:cs="Times New Roman"/>
          <w:b/>
          <w:bCs/>
        </w:rPr>
      </w:pPr>
    </w:p>
    <w:p w14:paraId="5DB92114" w14:textId="66A4A591" w:rsidR="00825784" w:rsidRDefault="00825784" w:rsidP="0082578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>Result: (Daniel 6:21-23)</w:t>
      </w:r>
    </w:p>
    <w:p w14:paraId="59F83C87" w14:textId="77777777" w:rsidR="00825784" w:rsidRDefault="00825784" w:rsidP="00825784">
      <w:pPr>
        <w:rPr>
          <w:rFonts w:ascii="Times New Roman" w:hAnsi="Times New Roman" w:cs="Times New Roman"/>
          <w:b/>
          <w:bCs/>
        </w:rPr>
      </w:pPr>
    </w:p>
    <w:p w14:paraId="0CF91D49" w14:textId="5F7AC569" w:rsidR="00825784" w:rsidRDefault="00825784" w:rsidP="0082578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Accusers:</w:t>
      </w:r>
    </w:p>
    <w:p w14:paraId="48716441" w14:textId="21845070" w:rsidR="00825784" w:rsidRDefault="00825784" w:rsidP="0082578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>Action: (Daniel 6:4-8, 11-15)</w:t>
      </w:r>
    </w:p>
    <w:p w14:paraId="08EF8D39" w14:textId="77777777" w:rsidR="00825784" w:rsidRDefault="00825784" w:rsidP="00825784">
      <w:pPr>
        <w:rPr>
          <w:rFonts w:ascii="Times New Roman" w:hAnsi="Times New Roman" w:cs="Times New Roman"/>
          <w:b/>
          <w:bCs/>
        </w:rPr>
      </w:pPr>
    </w:p>
    <w:p w14:paraId="2956ACF5" w14:textId="48A779B4" w:rsidR="00825784" w:rsidRDefault="00825784" w:rsidP="0082578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>Result: (Daniel 6:24)</w:t>
      </w:r>
    </w:p>
    <w:p w14:paraId="5A7B5C8B" w14:textId="77777777" w:rsidR="00825784" w:rsidRDefault="00825784" w:rsidP="00825784">
      <w:pPr>
        <w:rPr>
          <w:rFonts w:ascii="Times New Roman" w:hAnsi="Times New Roman" w:cs="Times New Roman"/>
          <w:b/>
          <w:bCs/>
        </w:rPr>
      </w:pPr>
    </w:p>
    <w:p w14:paraId="376A0CFE" w14:textId="05F4DEA5" w:rsidR="00825784" w:rsidRDefault="00825784" w:rsidP="0082578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God</w:t>
      </w:r>
    </w:p>
    <w:p w14:paraId="1D6A9D47" w14:textId="676CBA50" w:rsidR="00825784" w:rsidRDefault="00825784" w:rsidP="0082578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>Action: (Daniel 6:22)</w:t>
      </w:r>
    </w:p>
    <w:p w14:paraId="67CADC7C" w14:textId="77777777" w:rsidR="00825784" w:rsidRDefault="00825784" w:rsidP="00825784">
      <w:pPr>
        <w:rPr>
          <w:rFonts w:ascii="Times New Roman" w:hAnsi="Times New Roman" w:cs="Times New Roman"/>
          <w:b/>
          <w:bCs/>
        </w:rPr>
      </w:pPr>
    </w:p>
    <w:p w14:paraId="0BC7ECC8" w14:textId="4D5BC41B" w:rsidR="00825784" w:rsidRDefault="00825784" w:rsidP="0082578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 xml:space="preserve">Result: (Daniel </w:t>
      </w:r>
      <w:r w:rsidR="00E5697D">
        <w:rPr>
          <w:rFonts w:ascii="Times New Roman" w:hAnsi="Times New Roman" w:cs="Times New Roman"/>
          <w:b/>
          <w:bCs/>
        </w:rPr>
        <w:t>6:</w:t>
      </w:r>
      <w:r>
        <w:rPr>
          <w:rFonts w:ascii="Times New Roman" w:hAnsi="Times New Roman" w:cs="Times New Roman"/>
          <w:b/>
          <w:bCs/>
        </w:rPr>
        <w:t>26-27)</w:t>
      </w:r>
    </w:p>
    <w:p w14:paraId="47092F20" w14:textId="77777777" w:rsidR="00825784" w:rsidRDefault="00825784" w:rsidP="00825784">
      <w:pPr>
        <w:rPr>
          <w:rFonts w:ascii="Times New Roman" w:hAnsi="Times New Roman" w:cs="Times New Roman"/>
          <w:b/>
          <w:bCs/>
        </w:rPr>
      </w:pPr>
    </w:p>
    <w:p w14:paraId="2F756D51" w14:textId="02F3B066" w:rsidR="00825784" w:rsidRDefault="00825784" w:rsidP="008257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Even though Daniel was in a scary situation, what was the good thing that happened?</w:t>
      </w:r>
    </w:p>
    <w:p w14:paraId="675D9D1D" w14:textId="1CA06ECC" w:rsidR="00825784" w:rsidRDefault="00E873D9" w:rsidP="00E873D9">
      <w:pPr>
        <w:jc w:val="center"/>
        <w:rPr>
          <w:rFonts w:ascii="Times New Roman" w:hAnsi="Times New Roman" w:cs="Times New Roman"/>
          <w:b/>
          <w:bCs/>
        </w:rPr>
      </w:pPr>
      <w:r w:rsidRPr="00E873D9">
        <w:rPr>
          <w:rFonts w:ascii="Times New Roman" w:hAnsi="Times New Roman" w:cs="Times New Roman"/>
          <w:b/>
          <w:bCs/>
        </w:rPr>
        <w:t>In Psalm 91:11 there is a promise, what is it?</w:t>
      </w:r>
    </w:p>
    <w:p w14:paraId="681403CF" w14:textId="780A8D42" w:rsidR="00E873D9" w:rsidRDefault="00E873D9" w:rsidP="00E873D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Answers</w:t>
      </w:r>
    </w:p>
    <w:p w14:paraId="11EC9579" w14:textId="1648B22C" w:rsidR="00E873D9" w:rsidRDefault="00E873D9" w:rsidP="00E873D9">
      <w:pPr>
        <w:rPr>
          <w:rFonts w:ascii="Times New Roman" w:hAnsi="Times New Roman" w:cs="Times New Roman"/>
          <w:b/>
          <w:bCs/>
        </w:rPr>
      </w:pPr>
      <w:r w:rsidRPr="00E873D9">
        <w:rPr>
          <w:rFonts w:ascii="Times New Roman" w:hAnsi="Times New Roman" w:cs="Times New Roman"/>
          <w:b/>
          <w:bCs/>
        </w:rPr>
        <w:t>King Darius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49640326" w14:textId="036477D1" w:rsidR="00E873D9" w:rsidRDefault="00E873D9" w:rsidP="00E873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 w:rsidRPr="00E873D9">
        <w:rPr>
          <w:rFonts w:ascii="Times New Roman" w:hAnsi="Times New Roman" w:cs="Times New Roman"/>
        </w:rPr>
        <w:t>Action</w:t>
      </w:r>
      <w:r>
        <w:rPr>
          <w:rFonts w:ascii="Times New Roman" w:hAnsi="Times New Roman" w:cs="Times New Roman"/>
        </w:rPr>
        <w:t xml:space="preserve"> – Made a decree that people had to pray to him and not any other god.</w:t>
      </w:r>
    </w:p>
    <w:p w14:paraId="436C289E" w14:textId="39B5A65D" w:rsidR="00E873D9" w:rsidRDefault="00E873D9" w:rsidP="00E873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Result – He had to put Daniel in the lion’s den. He could not find a way to save Daniel. He couldn’t sleep or eat all night. </w:t>
      </w:r>
    </w:p>
    <w:p w14:paraId="3333A32D" w14:textId="77777777" w:rsidR="00E873D9" w:rsidRDefault="00E873D9" w:rsidP="00E873D9">
      <w:pPr>
        <w:rPr>
          <w:rFonts w:ascii="Times New Roman" w:hAnsi="Times New Roman" w:cs="Times New Roman"/>
        </w:rPr>
      </w:pPr>
    </w:p>
    <w:p w14:paraId="49877767" w14:textId="6E7FDB84" w:rsidR="00E873D9" w:rsidRDefault="00E873D9" w:rsidP="00E873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Daniel</w:t>
      </w:r>
    </w:p>
    <w:p w14:paraId="625E55FD" w14:textId="77777777" w:rsidR="0027230B" w:rsidRDefault="00E873D9" w:rsidP="00E873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Action – He was always faithful in serving his king and did what was right. He continued to pray 3 times a day no matter</w:t>
      </w:r>
      <w:r w:rsidR="0027230B">
        <w:rPr>
          <w:rFonts w:ascii="Times New Roman" w:hAnsi="Times New Roman" w:cs="Times New Roman"/>
        </w:rPr>
        <w:t xml:space="preserve"> what happened. </w:t>
      </w:r>
    </w:p>
    <w:p w14:paraId="5D39883F" w14:textId="35688E21" w:rsidR="00E873D9" w:rsidRDefault="0027230B" w:rsidP="0027230B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Result</w:t>
      </w:r>
      <w:r w:rsidR="00E5697D">
        <w:rPr>
          <w:rFonts w:ascii="Times New Roman" w:hAnsi="Times New Roman" w:cs="Times New Roman"/>
        </w:rPr>
        <w:t xml:space="preserve"> -</w:t>
      </w:r>
      <w:r>
        <w:rPr>
          <w:rFonts w:ascii="Times New Roman" w:hAnsi="Times New Roman" w:cs="Times New Roman"/>
        </w:rPr>
        <w:t xml:space="preserve"> He was saved from the lion’s den by God.</w:t>
      </w:r>
    </w:p>
    <w:p w14:paraId="17075266" w14:textId="77777777" w:rsidR="0027230B" w:rsidRDefault="0027230B" w:rsidP="0027230B">
      <w:pPr>
        <w:rPr>
          <w:rFonts w:ascii="Times New Roman" w:hAnsi="Times New Roman" w:cs="Times New Roman"/>
        </w:rPr>
      </w:pPr>
    </w:p>
    <w:p w14:paraId="4994F7B2" w14:textId="666E071A" w:rsidR="0027230B" w:rsidRDefault="0027230B" w:rsidP="0027230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Accusers</w:t>
      </w:r>
    </w:p>
    <w:p w14:paraId="50C479C6" w14:textId="24A7AB3A" w:rsidR="0027230B" w:rsidRDefault="0027230B" w:rsidP="002723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Action – They were jealous and got the king to make a law saying no one could pray </w:t>
      </w:r>
      <w:r w:rsidR="007611B8">
        <w:rPr>
          <w:rFonts w:ascii="Times New Roman" w:hAnsi="Times New Roman" w:cs="Times New Roman"/>
        </w:rPr>
        <w:t>ex</w:t>
      </w:r>
      <w:r>
        <w:rPr>
          <w:rFonts w:ascii="Times New Roman" w:hAnsi="Times New Roman" w:cs="Times New Roman"/>
        </w:rPr>
        <w:t xml:space="preserve">cept to the king for 30 days. They </w:t>
      </w:r>
      <w:r w:rsidR="00E5697D">
        <w:rPr>
          <w:rFonts w:ascii="Times New Roman" w:hAnsi="Times New Roman" w:cs="Times New Roman"/>
        </w:rPr>
        <w:t>spied on Daniel, got him into trouble,</w:t>
      </w:r>
      <w:r>
        <w:rPr>
          <w:rFonts w:ascii="Times New Roman" w:hAnsi="Times New Roman" w:cs="Times New Roman"/>
        </w:rPr>
        <w:t xml:space="preserve"> and forced the king to punish Daniel.</w:t>
      </w:r>
    </w:p>
    <w:p w14:paraId="70160D21" w14:textId="5101DDA6" w:rsidR="0027230B" w:rsidRDefault="0027230B" w:rsidP="002723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Result – They and their families all died in the lion’s den.</w:t>
      </w:r>
    </w:p>
    <w:p w14:paraId="71E532E0" w14:textId="77777777" w:rsidR="0027230B" w:rsidRDefault="0027230B" w:rsidP="0027230B">
      <w:pPr>
        <w:rPr>
          <w:rFonts w:ascii="Times New Roman" w:hAnsi="Times New Roman" w:cs="Times New Roman"/>
        </w:rPr>
      </w:pPr>
    </w:p>
    <w:p w14:paraId="51E2B795" w14:textId="7B78BB2C" w:rsidR="0027230B" w:rsidRDefault="0027230B" w:rsidP="0027230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God</w:t>
      </w:r>
    </w:p>
    <w:p w14:paraId="7034E9DB" w14:textId="547AB39E" w:rsidR="0027230B" w:rsidRDefault="0027230B" w:rsidP="002723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Action – Sent an angel to shut the lions’ mouths.</w:t>
      </w:r>
    </w:p>
    <w:p w14:paraId="5B38C7F3" w14:textId="1047B5E6" w:rsidR="0027230B" w:rsidRDefault="0027230B" w:rsidP="002723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Result – The king praised Him and made a law that everyone should fear and reverence Him.</w:t>
      </w:r>
    </w:p>
    <w:p w14:paraId="3E784C7A" w14:textId="77777777" w:rsidR="0027230B" w:rsidRDefault="0027230B" w:rsidP="0027230B">
      <w:pPr>
        <w:rPr>
          <w:rFonts w:ascii="Times New Roman" w:hAnsi="Times New Roman" w:cs="Times New Roman"/>
        </w:rPr>
      </w:pPr>
    </w:p>
    <w:p w14:paraId="2440451B" w14:textId="00DD0803" w:rsidR="0027230B" w:rsidRDefault="0027230B" w:rsidP="0027230B">
      <w:pPr>
        <w:rPr>
          <w:rFonts w:ascii="Times New Roman" w:hAnsi="Times New Roman" w:cs="Times New Roman"/>
        </w:rPr>
      </w:pPr>
      <w:r w:rsidRPr="0027230B">
        <w:rPr>
          <w:rFonts w:ascii="Times New Roman" w:hAnsi="Times New Roman" w:cs="Times New Roman"/>
          <w:b/>
          <w:bCs/>
        </w:rPr>
        <w:t>Even though Daniel was in a scary situation, what was the good thing that happened?</w:t>
      </w:r>
      <w:r>
        <w:rPr>
          <w:rFonts w:ascii="Times New Roman" w:hAnsi="Times New Roman" w:cs="Times New Roman"/>
        </w:rPr>
        <w:t xml:space="preserve"> God was praised.</w:t>
      </w:r>
    </w:p>
    <w:p w14:paraId="363D2B25" w14:textId="5D20F265" w:rsidR="0027230B" w:rsidRPr="0027230B" w:rsidRDefault="0027230B" w:rsidP="0027230B">
      <w:pPr>
        <w:rPr>
          <w:rFonts w:ascii="Times New Roman" w:hAnsi="Times New Roman" w:cs="Times New Roman"/>
        </w:rPr>
      </w:pPr>
      <w:r w:rsidRPr="0027230B">
        <w:rPr>
          <w:rFonts w:ascii="Times New Roman" w:hAnsi="Times New Roman" w:cs="Times New Roman"/>
          <w:b/>
          <w:bCs/>
        </w:rPr>
        <w:t>In Psalm 91:11 there is a promise, what is it?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God will send His angels to protect you.</w:t>
      </w:r>
    </w:p>
    <w:p w14:paraId="704D317D" w14:textId="77777777" w:rsidR="0027230B" w:rsidRPr="00E873D9" w:rsidRDefault="0027230B" w:rsidP="00E873D9">
      <w:pPr>
        <w:rPr>
          <w:rFonts w:ascii="Times New Roman" w:hAnsi="Times New Roman" w:cs="Times New Roman"/>
        </w:rPr>
      </w:pPr>
    </w:p>
    <w:sectPr w:rsidR="0027230B" w:rsidRPr="00E873D9" w:rsidSect="00EA09AF">
      <w:pgSz w:w="12240" w:h="15840"/>
      <w:pgMar w:top="1440" w:right="1440" w:bottom="1440" w:left="1440" w:header="720" w:footer="720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784"/>
    <w:rsid w:val="0027230B"/>
    <w:rsid w:val="00346F03"/>
    <w:rsid w:val="006B1903"/>
    <w:rsid w:val="007611B8"/>
    <w:rsid w:val="00825784"/>
    <w:rsid w:val="00C25355"/>
    <w:rsid w:val="00C273E1"/>
    <w:rsid w:val="00E5697D"/>
    <w:rsid w:val="00E873D9"/>
    <w:rsid w:val="00EA0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C34C4"/>
  <w15:chartTrackingRefBased/>
  <w15:docId w15:val="{4A8BD847-E9AB-4C1E-B0F3-067120E9A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57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57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57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57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57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57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57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57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57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57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57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57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578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578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57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57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57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57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57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57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57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57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57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57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57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578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57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578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578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5A183-B5C8-4B47-A6C8-A1CFF119D6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209E2C-FB48-4D31-8B56-4B7F7AA48FB3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customXml/itemProps3.xml><?xml version="1.0" encoding="utf-8"?>
<ds:datastoreItem xmlns:ds="http://schemas.openxmlformats.org/officeDocument/2006/customXml" ds:itemID="{00F9609E-7EF9-47BE-8470-2170F18063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6E9BEA-DCCC-40B7-86CD-86CA309F0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5</cp:revision>
  <cp:lastPrinted>2025-03-14T22:31:00Z</cp:lastPrinted>
  <dcterms:created xsi:type="dcterms:W3CDTF">2025-02-25T20:23:00Z</dcterms:created>
  <dcterms:modified xsi:type="dcterms:W3CDTF">2026-05-26T21:11:00Z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